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D4721" w14:textId="77777777" w:rsidR="00961BD1" w:rsidRDefault="00961BD1" w:rsidP="00961BD1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Theorie werkblad konijnen</w:t>
      </w:r>
    </w:p>
    <w:p w14:paraId="4A8E696C" w14:textId="77777777" w:rsidR="00961BD1" w:rsidRDefault="00961BD1" w:rsidP="00961BD1">
      <w:pPr>
        <w:spacing w:after="0"/>
        <w:rPr>
          <w:rFonts w:ascii="Arial" w:hAnsi="Arial" w:cs="Arial"/>
          <w:b/>
          <w:sz w:val="24"/>
          <w:szCs w:val="24"/>
        </w:rPr>
      </w:pPr>
      <w:r w:rsidRPr="00EF2D60">
        <w:rPr>
          <w:rFonts w:ascii="Arial" w:hAnsi="Arial" w:cs="Arial"/>
          <w:b/>
          <w:noProof/>
          <w:sz w:val="24"/>
          <w:szCs w:val="24"/>
          <w:lang w:eastAsia="nl-NL"/>
        </w:rPr>
        <w:drawing>
          <wp:inline distT="0" distB="0" distL="0" distR="0" wp14:anchorId="0F0EE380" wp14:editId="493A6D35">
            <wp:extent cx="5760720" cy="2193341"/>
            <wp:effectExtent l="0" t="0" r="0" b="0"/>
            <wp:docPr id="1" name="Afbeelding 1" descr="http://www.dierenkliniekcastricum.nl/wp-content/uploads/2014/07/konijn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erenkliniekcastricum.nl/wp-content/uploads/2014/07/konijntj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2E8F" w14:textId="77777777" w:rsidR="00961BD1" w:rsidRDefault="00961BD1" w:rsidP="00961BD1">
      <w:pPr>
        <w:spacing w:after="0"/>
        <w:rPr>
          <w:rFonts w:ascii="Arial" w:hAnsi="Arial" w:cs="Arial"/>
          <w:b/>
          <w:sz w:val="24"/>
          <w:szCs w:val="24"/>
        </w:rPr>
      </w:pPr>
    </w:p>
    <w:p w14:paraId="47F1E102" w14:textId="77777777" w:rsidR="00961BD1" w:rsidRDefault="00961BD1" w:rsidP="00961B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Beantwoord de onderstaande vragen</w:t>
      </w:r>
    </w:p>
    <w:p w14:paraId="2551D7CE" w14:textId="77777777" w:rsidR="00961BD1" w:rsidRDefault="00961BD1" w:rsidP="00961BD1">
      <w:pPr>
        <w:spacing w:after="0"/>
        <w:rPr>
          <w:rFonts w:ascii="Arial" w:hAnsi="Arial" w:cs="Arial"/>
          <w:sz w:val="24"/>
          <w:szCs w:val="24"/>
        </w:rPr>
      </w:pPr>
    </w:p>
    <w:p w14:paraId="4FD0B7A7" w14:textId="77777777" w:rsidR="00961BD1" w:rsidRPr="00D73944" w:rsidRDefault="00961BD1" w:rsidP="00961BD1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noProof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t>Zijn konijen knaagdieren of haasachtigen?</w:t>
      </w:r>
      <w:r>
        <w:rPr>
          <w:rFonts w:ascii="Arial" w:hAnsi="Arial" w:cs="Arial"/>
          <w:noProof/>
          <w:sz w:val="24"/>
          <w:szCs w:val="24"/>
          <w:lang w:eastAsia="nl-NL"/>
        </w:rPr>
        <w:br/>
        <w:t>………………………………………………………………………………………</w:t>
      </w:r>
    </w:p>
    <w:p w14:paraId="152255E4" w14:textId="77777777" w:rsidR="00961BD1" w:rsidRDefault="00961BD1" w:rsidP="00961BD1">
      <w:pPr>
        <w:spacing w:after="0"/>
        <w:rPr>
          <w:rFonts w:ascii="Arial" w:hAnsi="Arial" w:cs="Arial"/>
          <w:sz w:val="24"/>
          <w:szCs w:val="24"/>
        </w:rPr>
      </w:pPr>
    </w:p>
    <w:p w14:paraId="6145C599" w14:textId="77777777" w:rsidR="00961BD1" w:rsidRDefault="00961BD1" w:rsidP="00961BD1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het verschil tussen knaagdieren en haasachtigen?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BA5A25" w14:textId="77777777" w:rsidR="00961BD1" w:rsidRPr="00371C85" w:rsidRDefault="00961BD1" w:rsidP="00961BD1">
      <w:pPr>
        <w:spacing w:after="0"/>
        <w:rPr>
          <w:rFonts w:ascii="Arial" w:hAnsi="Arial" w:cs="Arial"/>
          <w:sz w:val="24"/>
          <w:szCs w:val="24"/>
        </w:rPr>
      </w:pPr>
    </w:p>
    <w:p w14:paraId="242115EF" w14:textId="77777777" w:rsidR="00961BD1" w:rsidRPr="00371C85" w:rsidRDefault="00961BD1" w:rsidP="00961BD1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4 verschillen tussen konijnen en de haas?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......................................................................................................................</w:t>
      </w:r>
    </w:p>
    <w:p w14:paraId="24533928" w14:textId="77777777" w:rsidR="00961BD1" w:rsidRDefault="00961BD1" w:rsidP="00961BD1">
      <w:pPr>
        <w:pStyle w:val="Lijstalinea"/>
        <w:spacing w:after="0"/>
        <w:rPr>
          <w:rFonts w:ascii="Arial" w:hAnsi="Arial" w:cs="Arial"/>
          <w:noProof/>
          <w:sz w:val="24"/>
          <w:szCs w:val="24"/>
          <w:lang w:eastAsia="nl-NL"/>
        </w:rPr>
      </w:pPr>
    </w:p>
    <w:p w14:paraId="2BFF0059" w14:textId="77777777" w:rsidR="00961BD1" w:rsidRDefault="00961BD1" w:rsidP="00961BD1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eet de konijn zijn eigen zachte keutels op?</w:t>
      </w:r>
    </w:p>
    <w:p w14:paraId="70BD1259" w14:textId="77777777" w:rsidR="00961BD1" w:rsidRDefault="00961BD1" w:rsidP="00961BD1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075CD21" w14:textId="77777777" w:rsidR="00961BD1" w:rsidRDefault="00961BD1" w:rsidP="00961BD1">
      <w:pPr>
        <w:spacing w:after="0"/>
        <w:rPr>
          <w:rFonts w:ascii="Arial" w:hAnsi="Arial" w:cs="Arial"/>
          <w:sz w:val="24"/>
          <w:szCs w:val="24"/>
        </w:rPr>
      </w:pPr>
    </w:p>
    <w:p w14:paraId="7B20DBC1" w14:textId="77777777" w:rsidR="00961BD1" w:rsidRDefault="00961BD1" w:rsidP="00961BD1">
      <w:pPr>
        <w:spacing w:after="0"/>
        <w:rPr>
          <w:rFonts w:ascii="Arial" w:hAnsi="Arial" w:cs="Arial"/>
          <w:sz w:val="24"/>
          <w:szCs w:val="24"/>
        </w:rPr>
      </w:pPr>
    </w:p>
    <w:p w14:paraId="369B81C3" w14:textId="77777777" w:rsidR="00961BD1" w:rsidRDefault="00961BD1" w:rsidP="00961BD1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moet een konijn altijd iets te eten hebben? </w:t>
      </w:r>
    </w:p>
    <w:p w14:paraId="06CDD90E" w14:textId="77777777" w:rsidR="00961BD1" w:rsidRDefault="00961BD1" w:rsidP="00961BD1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20C9EF1" w14:textId="77777777" w:rsidR="00961BD1" w:rsidRDefault="00961BD1" w:rsidP="00961BD1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459C35A" w14:textId="77777777" w:rsidR="00961BD1" w:rsidRDefault="00961BD1" w:rsidP="00961BD1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14:paraId="52A813AF" w14:textId="77777777" w:rsidR="00961BD1" w:rsidRDefault="00961BD1" w:rsidP="00961BD1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Wat hebben de konijnen nodig qua voeding?</w:t>
      </w:r>
    </w:p>
    <w:p w14:paraId="1507FF10" w14:textId="77777777" w:rsidR="00961BD1" w:rsidRDefault="00961BD1" w:rsidP="00961BD1">
      <w:pPr>
        <w:pStyle w:val="Lijstaline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ED0BE29" w14:textId="77777777" w:rsidR="00961BD1" w:rsidRDefault="00961BD1" w:rsidP="00961BD1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14:paraId="591C1152" w14:textId="77777777" w:rsidR="00961BD1" w:rsidRDefault="00961BD1" w:rsidP="00961BD1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Wat is een wam?</w:t>
      </w:r>
    </w:p>
    <w:p w14:paraId="24D15C52" w14:textId="77777777" w:rsidR="00961BD1" w:rsidRDefault="00961BD1" w:rsidP="00961BD1">
      <w:pPr>
        <w:pStyle w:val="Lijstaline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ECF6DFD" w14:textId="77777777" w:rsidR="00961BD1" w:rsidRDefault="00961BD1" w:rsidP="00961BD1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14:paraId="46BB3F3A" w14:textId="77777777" w:rsidR="00961BD1" w:rsidRDefault="00961BD1" w:rsidP="00961BD1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Kruis aan welk groenvoer voor konijnen goed of verkeerd is.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5950"/>
        <w:gridCol w:w="1134"/>
        <w:gridCol w:w="1270"/>
      </w:tblGrid>
      <w:tr w:rsidR="00961BD1" w14:paraId="4E10996F" w14:textId="77777777" w:rsidTr="008D6961">
        <w:tc>
          <w:tcPr>
            <w:tcW w:w="5950" w:type="dxa"/>
          </w:tcPr>
          <w:p w14:paraId="6D4B26B3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  <w:r w:rsidRPr="00961BD1">
              <w:rPr>
                <w:rFonts w:ascii="Arial" w:hAnsi="Arial" w:cs="Arial"/>
                <w:sz w:val="22"/>
                <w:szCs w:val="24"/>
              </w:rPr>
              <w:t>Wortels</w:t>
            </w:r>
          </w:p>
        </w:tc>
        <w:tc>
          <w:tcPr>
            <w:tcW w:w="1134" w:type="dxa"/>
          </w:tcPr>
          <w:p w14:paraId="77189B75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  <w:r w:rsidRPr="00961BD1">
              <w:rPr>
                <w:rFonts w:ascii="Arial" w:hAnsi="Arial" w:cs="Arial"/>
                <w:sz w:val="22"/>
                <w:szCs w:val="24"/>
              </w:rPr>
              <w:t>Goed</w:t>
            </w:r>
          </w:p>
        </w:tc>
        <w:tc>
          <w:tcPr>
            <w:tcW w:w="1270" w:type="dxa"/>
          </w:tcPr>
          <w:p w14:paraId="0610D038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  <w:r w:rsidRPr="00961BD1">
              <w:rPr>
                <w:rFonts w:ascii="Arial" w:hAnsi="Arial" w:cs="Arial"/>
                <w:sz w:val="22"/>
                <w:szCs w:val="24"/>
              </w:rPr>
              <w:t>verkeerd</w:t>
            </w:r>
          </w:p>
        </w:tc>
      </w:tr>
      <w:tr w:rsidR="00961BD1" w14:paraId="2A14282B" w14:textId="77777777" w:rsidTr="008D6961">
        <w:tc>
          <w:tcPr>
            <w:tcW w:w="5950" w:type="dxa"/>
          </w:tcPr>
          <w:p w14:paraId="6DDB0DCA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  <w:r w:rsidRPr="00961BD1">
              <w:rPr>
                <w:rFonts w:ascii="Arial" w:hAnsi="Arial" w:cs="Arial"/>
                <w:sz w:val="22"/>
                <w:szCs w:val="24"/>
              </w:rPr>
              <w:t>Vers brood</w:t>
            </w:r>
          </w:p>
        </w:tc>
        <w:tc>
          <w:tcPr>
            <w:tcW w:w="1134" w:type="dxa"/>
          </w:tcPr>
          <w:p w14:paraId="07ACEFC1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0" w:type="dxa"/>
          </w:tcPr>
          <w:p w14:paraId="10766BD9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61BD1" w14:paraId="5CD96937" w14:textId="77777777" w:rsidTr="008D6961">
        <w:tc>
          <w:tcPr>
            <w:tcW w:w="5950" w:type="dxa"/>
          </w:tcPr>
          <w:p w14:paraId="6255C645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  <w:r w:rsidRPr="00961BD1">
              <w:rPr>
                <w:rFonts w:ascii="Arial" w:hAnsi="Arial" w:cs="Arial"/>
                <w:sz w:val="22"/>
                <w:szCs w:val="24"/>
              </w:rPr>
              <w:t>Bedorven groente</w:t>
            </w:r>
          </w:p>
        </w:tc>
        <w:tc>
          <w:tcPr>
            <w:tcW w:w="1134" w:type="dxa"/>
          </w:tcPr>
          <w:p w14:paraId="0FA43E4E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0" w:type="dxa"/>
          </w:tcPr>
          <w:p w14:paraId="2AF6E5C4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61BD1" w14:paraId="6D750D9E" w14:textId="77777777" w:rsidTr="008D6961">
        <w:tc>
          <w:tcPr>
            <w:tcW w:w="5950" w:type="dxa"/>
          </w:tcPr>
          <w:p w14:paraId="1BA65B18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  <w:r w:rsidRPr="00961BD1">
              <w:rPr>
                <w:rFonts w:ascii="Arial" w:hAnsi="Arial" w:cs="Arial"/>
                <w:sz w:val="22"/>
                <w:szCs w:val="24"/>
              </w:rPr>
              <w:t>Paardenbloemen</w:t>
            </w:r>
          </w:p>
        </w:tc>
        <w:tc>
          <w:tcPr>
            <w:tcW w:w="1134" w:type="dxa"/>
          </w:tcPr>
          <w:p w14:paraId="580161B6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0" w:type="dxa"/>
          </w:tcPr>
          <w:p w14:paraId="480E7396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61BD1" w14:paraId="595B479B" w14:textId="77777777" w:rsidTr="008D6961">
        <w:tc>
          <w:tcPr>
            <w:tcW w:w="5950" w:type="dxa"/>
          </w:tcPr>
          <w:p w14:paraId="3E985538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  <w:r w:rsidRPr="00961BD1">
              <w:rPr>
                <w:rFonts w:ascii="Arial" w:hAnsi="Arial" w:cs="Arial"/>
                <w:sz w:val="22"/>
                <w:szCs w:val="24"/>
              </w:rPr>
              <w:t>Veel sla</w:t>
            </w:r>
          </w:p>
        </w:tc>
        <w:tc>
          <w:tcPr>
            <w:tcW w:w="1134" w:type="dxa"/>
          </w:tcPr>
          <w:p w14:paraId="750A11B1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0" w:type="dxa"/>
          </w:tcPr>
          <w:p w14:paraId="1E55B707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61BD1" w14:paraId="7D3BD6C5" w14:textId="77777777" w:rsidTr="008D6961">
        <w:tc>
          <w:tcPr>
            <w:tcW w:w="5950" w:type="dxa"/>
          </w:tcPr>
          <w:p w14:paraId="1DD6EAC4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  <w:r w:rsidRPr="00961BD1">
              <w:rPr>
                <w:rFonts w:ascii="Arial" w:hAnsi="Arial" w:cs="Arial"/>
                <w:sz w:val="22"/>
                <w:szCs w:val="24"/>
              </w:rPr>
              <w:t>Appels</w:t>
            </w:r>
          </w:p>
        </w:tc>
        <w:tc>
          <w:tcPr>
            <w:tcW w:w="1134" w:type="dxa"/>
          </w:tcPr>
          <w:p w14:paraId="58F9126E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0" w:type="dxa"/>
          </w:tcPr>
          <w:p w14:paraId="6644ECC3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61BD1" w14:paraId="137A9C56" w14:textId="77777777" w:rsidTr="008D6961">
        <w:tc>
          <w:tcPr>
            <w:tcW w:w="5950" w:type="dxa"/>
          </w:tcPr>
          <w:p w14:paraId="7BAB2CEA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  <w:r w:rsidRPr="00961BD1">
              <w:rPr>
                <w:rFonts w:ascii="Arial" w:hAnsi="Arial" w:cs="Arial"/>
                <w:sz w:val="22"/>
                <w:szCs w:val="24"/>
              </w:rPr>
              <w:t>Gras en kruiden langs de weg</w:t>
            </w:r>
          </w:p>
        </w:tc>
        <w:tc>
          <w:tcPr>
            <w:tcW w:w="1134" w:type="dxa"/>
          </w:tcPr>
          <w:p w14:paraId="70E6F5D4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0" w:type="dxa"/>
          </w:tcPr>
          <w:p w14:paraId="6771CAB6" w14:textId="77777777" w:rsidR="00961BD1" w:rsidRPr="00961BD1" w:rsidRDefault="00961BD1" w:rsidP="008D696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61BD1" w14:paraId="1FEA1C9B" w14:textId="77777777" w:rsidTr="008D6961">
        <w:tc>
          <w:tcPr>
            <w:tcW w:w="5950" w:type="dxa"/>
          </w:tcPr>
          <w:p w14:paraId="61CC3827" w14:textId="77777777" w:rsidR="00961BD1" w:rsidRDefault="00961BD1" w:rsidP="008D6961">
            <w:pPr>
              <w:rPr>
                <w:rFonts w:ascii="Arial" w:hAnsi="Arial" w:cs="Arial"/>
                <w:sz w:val="24"/>
                <w:szCs w:val="24"/>
              </w:rPr>
            </w:pPr>
            <w:r w:rsidRPr="00961BD1">
              <w:rPr>
                <w:rFonts w:ascii="Arial" w:hAnsi="Arial" w:cs="Arial"/>
                <w:sz w:val="22"/>
                <w:szCs w:val="24"/>
              </w:rPr>
              <w:t>Spruitjes</w:t>
            </w:r>
          </w:p>
        </w:tc>
        <w:tc>
          <w:tcPr>
            <w:tcW w:w="1134" w:type="dxa"/>
          </w:tcPr>
          <w:p w14:paraId="729310BF" w14:textId="77777777" w:rsidR="00961BD1" w:rsidRDefault="00961BD1" w:rsidP="008D69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EF674C3" w14:textId="77777777" w:rsidR="00961BD1" w:rsidRDefault="00961BD1" w:rsidP="008D69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973403" w14:textId="77777777" w:rsidR="0059055C" w:rsidRDefault="0059055C" w:rsidP="0059055C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14:paraId="18192708" w14:textId="77777777" w:rsidR="0059055C" w:rsidRDefault="0059055C" w:rsidP="0059055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 de voedselpiramide van de konijn in. </w:t>
      </w:r>
    </w:p>
    <w:p w14:paraId="171E5F88" w14:textId="392BD5C6" w:rsidR="0059055C" w:rsidRDefault="0059055C" w:rsidP="0059055C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14:paraId="61B4E711" w14:textId="741164B8" w:rsidR="0059055C" w:rsidRDefault="0059055C" w:rsidP="0059055C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14:paraId="5A51D61C" w14:textId="77777777" w:rsidR="0059055C" w:rsidRDefault="0059055C" w:rsidP="0059055C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14:paraId="202D90FE" w14:textId="108FE656" w:rsidR="00961BD1" w:rsidRDefault="00961BD1" w:rsidP="00961BD1">
      <w:pPr>
        <w:spacing w:after="0"/>
        <w:ind w:left="708"/>
        <w:rPr>
          <w:rFonts w:ascii="Arial" w:hAnsi="Arial" w:cs="Arial"/>
          <w:sz w:val="24"/>
          <w:szCs w:val="24"/>
        </w:rPr>
      </w:pPr>
    </w:p>
    <w:p w14:paraId="7B8435E0" w14:textId="2CEFCADA" w:rsidR="0059055C" w:rsidRDefault="0059055C" w:rsidP="0059055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uit hoe hakken ontstaan in het gebit van een konijn. </w:t>
      </w:r>
    </w:p>
    <w:p w14:paraId="42DF9464" w14:textId="77777777" w:rsidR="0059055C" w:rsidRPr="0059055C" w:rsidRDefault="0059055C" w:rsidP="0059055C">
      <w:pPr>
        <w:spacing w:after="0"/>
        <w:ind w:left="708"/>
        <w:rPr>
          <w:rFonts w:ascii="Arial" w:hAnsi="Arial" w:cs="Arial"/>
          <w:sz w:val="24"/>
          <w:szCs w:val="24"/>
        </w:rPr>
      </w:pPr>
      <w:r w:rsidRPr="0059055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01F1C17" w14:textId="77777777" w:rsidR="0059055C" w:rsidRPr="0059055C" w:rsidRDefault="0059055C" w:rsidP="0059055C">
      <w:pPr>
        <w:pStyle w:val="Lijstalinea"/>
        <w:rPr>
          <w:rFonts w:ascii="Arial" w:hAnsi="Arial" w:cs="Arial"/>
          <w:sz w:val="24"/>
          <w:szCs w:val="24"/>
        </w:rPr>
      </w:pPr>
    </w:p>
    <w:p w14:paraId="499E7357" w14:textId="619AD7ED" w:rsidR="0059055C" w:rsidRDefault="0059055C" w:rsidP="0059055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uit hoe olifantstanden ontstaan. </w:t>
      </w:r>
    </w:p>
    <w:p w14:paraId="0AA12A07" w14:textId="7E47EDA3" w:rsidR="0059055C" w:rsidRDefault="0059055C" w:rsidP="0059055C">
      <w:pPr>
        <w:pStyle w:val="Lijstaline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……….…………………………………………………………………………………………………………………………………………………………………………….</w:t>
      </w:r>
    </w:p>
    <w:p w14:paraId="44F94271" w14:textId="77777777" w:rsidR="0059055C" w:rsidRPr="0059055C" w:rsidRDefault="0059055C" w:rsidP="0059055C">
      <w:pPr>
        <w:pStyle w:val="Lijstalinea"/>
        <w:ind w:firstLine="708"/>
        <w:rPr>
          <w:rFonts w:ascii="Arial" w:hAnsi="Arial" w:cs="Arial"/>
          <w:sz w:val="24"/>
          <w:szCs w:val="24"/>
        </w:rPr>
      </w:pPr>
    </w:p>
    <w:p w14:paraId="326C1F5A" w14:textId="467E22A5" w:rsidR="0059055C" w:rsidRDefault="0059055C" w:rsidP="0059055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geven wij geen sla of koolsoorten aan konijnen? </w:t>
      </w:r>
    </w:p>
    <w:p w14:paraId="63D612F3" w14:textId="02A4907E" w:rsidR="0059055C" w:rsidRDefault="0059055C" w:rsidP="0059055C">
      <w:pPr>
        <w:pStyle w:val="Lijstaline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…….……………………………………………………………………………………………………………………………………………………………………………….</w:t>
      </w:r>
    </w:p>
    <w:p w14:paraId="6141A946" w14:textId="77777777" w:rsidR="0059055C" w:rsidRPr="0059055C" w:rsidRDefault="0059055C" w:rsidP="0059055C">
      <w:pPr>
        <w:pStyle w:val="Lijstalinea"/>
        <w:rPr>
          <w:rFonts w:ascii="Arial" w:hAnsi="Arial" w:cs="Arial"/>
          <w:sz w:val="24"/>
          <w:szCs w:val="24"/>
        </w:rPr>
      </w:pPr>
    </w:p>
    <w:p w14:paraId="7003EA55" w14:textId="62760311" w:rsidR="0059055C" w:rsidRDefault="0059055C" w:rsidP="0059055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is het niet verstandig om knaagstenen te geven aan konijnen? </w:t>
      </w:r>
    </w:p>
    <w:p w14:paraId="4A6CFB86" w14:textId="51FA192C" w:rsidR="0059055C" w:rsidRDefault="0059055C" w:rsidP="0059055C">
      <w:pPr>
        <w:pStyle w:val="Lijstaline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.…………………………………………………………………………………………………………………………………………………………………………………….</w:t>
      </w:r>
    </w:p>
    <w:p w14:paraId="2E586ACD" w14:textId="26A1EE43" w:rsidR="0059055C" w:rsidRDefault="0059055C" w:rsidP="0059055C">
      <w:pPr>
        <w:pStyle w:val="Lijstalinea"/>
        <w:rPr>
          <w:rFonts w:ascii="Arial" w:hAnsi="Arial" w:cs="Arial"/>
          <w:sz w:val="24"/>
          <w:szCs w:val="24"/>
        </w:rPr>
      </w:pPr>
    </w:p>
    <w:p w14:paraId="596C6480" w14:textId="614724BA" w:rsidR="0059055C" w:rsidRDefault="0059055C" w:rsidP="0059055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Gras is goed voor het konijn maar lentegras en net gemaaid gras niet. Leg uit waarom.</w:t>
      </w:r>
    </w:p>
    <w:p w14:paraId="4853F53A" w14:textId="57F39A72" w:rsidR="0059055C" w:rsidRDefault="0059055C" w:rsidP="0059055C">
      <w:pPr>
        <w:pStyle w:val="Lijstaline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.…………………………………………………………………………………………………………………………………………………………………………………….</w:t>
      </w:r>
    </w:p>
    <w:p w14:paraId="1CBDBF62" w14:textId="77777777" w:rsidR="0059055C" w:rsidRPr="0059055C" w:rsidRDefault="0059055C" w:rsidP="0059055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9055C">
        <w:rPr>
          <w:rFonts w:ascii="Arial" w:hAnsi="Arial" w:cs="Arial"/>
          <w:sz w:val="24"/>
          <w:szCs w:val="24"/>
        </w:rPr>
        <w:lastRenderedPageBreak/>
        <w:t>Bekijk de voerkaart van school. Wat krijgen de konijn op school te eten op maandag?</w:t>
      </w:r>
    </w:p>
    <w:p w14:paraId="3663E134" w14:textId="77777777" w:rsidR="0059055C" w:rsidRDefault="0059055C" w:rsidP="0059055C">
      <w:pPr>
        <w:pStyle w:val="Lijstaline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0C36720" w14:textId="77777777" w:rsidR="0059055C" w:rsidRDefault="0059055C" w:rsidP="0059055C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14:paraId="53580B4B" w14:textId="77777777" w:rsidR="0059055C" w:rsidRPr="00ED7CDE" w:rsidRDefault="0059055C" w:rsidP="0059055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Worden de konijn op school goed gevoerd? Of moet dit anders?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14:paraId="5AC2F8B4" w14:textId="77777777" w:rsidR="0059055C" w:rsidRPr="0059055C" w:rsidRDefault="0059055C" w:rsidP="0059055C">
      <w:pPr>
        <w:spacing w:after="0"/>
        <w:rPr>
          <w:rFonts w:ascii="Arial" w:hAnsi="Arial" w:cs="Arial"/>
          <w:sz w:val="24"/>
          <w:szCs w:val="24"/>
        </w:rPr>
      </w:pPr>
    </w:p>
    <w:p w14:paraId="4C08F795" w14:textId="77777777" w:rsidR="00961BD1" w:rsidRPr="00ED7CDE" w:rsidRDefault="00961BD1" w:rsidP="00961BD1">
      <w:pPr>
        <w:pStyle w:val="Lijstalinea"/>
        <w:spacing w:after="0"/>
        <w:rPr>
          <w:rFonts w:ascii="Arial" w:hAnsi="Arial" w:cs="Arial"/>
          <w:sz w:val="24"/>
          <w:szCs w:val="24"/>
        </w:rPr>
      </w:pPr>
      <w:r w:rsidRPr="00ED7CDE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617C5D93" wp14:editId="7B1EA9A3">
            <wp:extent cx="3810000" cy="3543300"/>
            <wp:effectExtent l="0" t="0" r="0" b="0"/>
            <wp:docPr id="3" name="Afbeelding 3" descr="http://www.dierenkliniekstratum.nl/files/Artikel1_Konijn_ART2(2)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erenkliniekstratum.nl/files/Artikel1_Konijn_ART2(2)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9AFA" w14:textId="77777777" w:rsidR="00663A91" w:rsidRDefault="00663A91"/>
    <w:sectPr w:rsidR="0066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7BAF"/>
    <w:multiLevelType w:val="hybridMultilevel"/>
    <w:tmpl w:val="64848A00"/>
    <w:lvl w:ilvl="0" w:tplc="04130015">
      <w:start w:val="1"/>
      <w:numFmt w:val="upp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DB3DAD"/>
    <w:multiLevelType w:val="hybridMultilevel"/>
    <w:tmpl w:val="933A9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82AC3"/>
    <w:multiLevelType w:val="hybridMultilevel"/>
    <w:tmpl w:val="71809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91"/>
    <w:rsid w:val="0054291D"/>
    <w:rsid w:val="0059055C"/>
    <w:rsid w:val="00663A91"/>
    <w:rsid w:val="00961BD1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D438"/>
  <w15:chartTrackingRefBased/>
  <w15:docId w15:val="{3AFE52F1-5F30-4450-9F26-0E52F9EB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1BD1"/>
    <w:pPr>
      <w:spacing w:after="200" w:line="276" w:lineRule="auto"/>
    </w:pPr>
    <w:rPr>
      <w:rFonts w:ascii="Tahoma" w:hAnsi="Tahom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1BD1"/>
    <w:pPr>
      <w:ind w:left="720"/>
      <w:contextualSpacing/>
    </w:pPr>
  </w:style>
  <w:style w:type="table" w:styleId="Tabelraster">
    <w:name w:val="Table Grid"/>
    <w:basedOn w:val="Standaardtabel"/>
    <w:uiPriority w:val="59"/>
    <w:rsid w:val="00961BD1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DB5453C54CC4FBC7CB43B67AF5000" ma:contentTypeVersion="" ma:contentTypeDescription="Een nieuw document maken." ma:contentTypeScope="" ma:versionID="881439891fc4f4bc23caba8129ffb7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CDCB7-6F26-4E33-847C-E5D3E02DE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798FF9-BBEF-4A01-94D8-6520977A49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7C14AA-F823-45F8-B4D0-089C40638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Helanie Wikkerink - Aalders</dc:creator>
  <cp:keywords/>
  <dc:description/>
  <cp:lastModifiedBy>Helanie Wikkerink - Aalders</cp:lastModifiedBy>
  <cp:revision>2</cp:revision>
  <dcterms:created xsi:type="dcterms:W3CDTF">2019-11-19T09:10:00Z</dcterms:created>
  <dcterms:modified xsi:type="dcterms:W3CDTF">2019-11-19T09:10:00Z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0x010100070DB5453C54CC4FBC7CB43B67AF5000</vt:lpwstr>
  </property>
</Properties>
</file>